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18" w:rsidRDefault="00C36C95">
      <w:r>
        <w:rPr>
          <w:sz w:val="44"/>
          <w:szCs w:val="44"/>
        </w:rPr>
        <w:t>I</w:t>
      </w:r>
      <w:r w:rsidR="00AA7707">
        <w:rPr>
          <w:noProof/>
        </w:rPr>
        <w:drawing>
          <wp:inline distT="0" distB="0" distL="0" distR="0" wp14:anchorId="683CBFFE" wp14:editId="46797D33">
            <wp:extent cx="1344015" cy="829340"/>
            <wp:effectExtent l="0" t="0" r="8890" b="8890"/>
            <wp:docPr id="1" name="Picture 1" descr="http://4.bp.blogspot.com/-950B6s3VNj4/T0FQQcEKjiI/AAAAAAAABbw/eyGCUCaCgs8/s1600/Le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950B6s3VNj4/T0FQQcEKjiI/AAAAAAAABbw/eyGCUCaCgs8/s1600/Lee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15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707" w:rsidRPr="00BF5B75">
        <w:rPr>
          <w:sz w:val="44"/>
          <w:szCs w:val="44"/>
        </w:rPr>
        <w:t>Leeches: Vampires of the Worm World</w:t>
      </w:r>
      <w:r w:rsidR="00AA7707">
        <w:t xml:space="preserve"> </w:t>
      </w:r>
      <w:r w:rsidR="00E83B84">
        <w:t>– Go to the below websites and summarize what you see on each.  Write a 1 sentence response to each one and compare the contents of the sites.  This means at least 4</w:t>
      </w:r>
      <w:bookmarkStart w:id="0" w:name="_GoBack"/>
      <w:bookmarkEnd w:id="0"/>
      <w:r w:rsidR="00E83B84">
        <w:t xml:space="preserve">-6 sentences per site.  </w:t>
      </w:r>
    </w:p>
    <w:p w:rsidR="00AA7707" w:rsidRDefault="00E83B84">
      <w:pPr>
        <w:rPr>
          <w:rStyle w:val="Hyperlink"/>
        </w:rPr>
      </w:pPr>
      <w:hyperlink r:id="rId6" w:history="1">
        <w:r w:rsidR="00AA7707" w:rsidRPr="005C5AB6">
          <w:rPr>
            <w:rStyle w:val="Hyperlink"/>
          </w:rPr>
          <w:t>http://www.pbs.org/</w:t>
        </w:r>
        <w:r w:rsidR="00AA7707" w:rsidRPr="005C5AB6">
          <w:rPr>
            <w:rStyle w:val="Hyperlink"/>
          </w:rPr>
          <w:t>w</w:t>
        </w:r>
        <w:r w:rsidR="00AA7707" w:rsidRPr="005C5AB6">
          <w:rPr>
            <w:rStyle w:val="Hyperlink"/>
          </w:rPr>
          <w:t>net/redgold/basics/leeches.html</w:t>
        </w:r>
      </w:hyperlink>
    </w:p>
    <w:p w:rsidR="00AA7707" w:rsidRDefault="00E83B84">
      <w:hyperlink r:id="rId7" w:history="1">
        <w:r w:rsidR="00AA7707" w:rsidRPr="005C5AB6">
          <w:rPr>
            <w:rStyle w:val="Hyperlink"/>
          </w:rPr>
          <w:t>http://www.naturenorth.com/fall/leeches/Leeches_2.html</w:t>
        </w:r>
      </w:hyperlink>
    </w:p>
    <w:p w:rsidR="00AA7707" w:rsidRDefault="00E83B84">
      <w:pPr>
        <w:rPr>
          <w:rStyle w:val="Hyperlink"/>
        </w:rPr>
      </w:pPr>
      <w:hyperlink r:id="rId8" w:history="1">
        <w:r w:rsidR="00AA7707" w:rsidRPr="005C5AB6">
          <w:rPr>
            <w:rStyle w:val="Hyperlink"/>
          </w:rPr>
          <w:t>http://www.pbs.org/wnet/nature/bloodysuckers/leech.html</w:t>
        </w:r>
      </w:hyperlink>
    </w:p>
    <w:p w:rsidR="00E83B84" w:rsidRDefault="00E83B84">
      <w:pPr>
        <w:rPr>
          <w:rStyle w:val="Hyperlink"/>
        </w:rPr>
      </w:pPr>
    </w:p>
    <w:p w:rsidR="00BF5B75" w:rsidRDefault="00BF5B75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695CF862" wp14:editId="21504AEF">
            <wp:extent cx="2636874" cy="1978893"/>
            <wp:effectExtent l="0" t="0" r="0" b="2540"/>
            <wp:docPr id="2" name="Picture 2" descr="http://4.bp.blogspot.com/_crhrcLnqk40/S8sxQahhwGI/AAAAAAAAAIY/xNFuvZHDXrs/s1600/Zombie+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crhrcLnqk40/S8sxQahhwGI/AAAAAAAAAIY/xNFuvZHDXrs/s1600/Zombie+An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98" cy="198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B75">
        <w:rPr>
          <w:sz w:val="56"/>
          <w:szCs w:val="56"/>
        </w:rPr>
        <w:t>Ant zombies</w:t>
      </w:r>
    </w:p>
    <w:p w:rsidR="00BF5B75" w:rsidRDefault="00E83B84">
      <w:pPr>
        <w:rPr>
          <w:sz w:val="24"/>
          <w:szCs w:val="24"/>
        </w:rPr>
      </w:pPr>
      <w:hyperlink r:id="rId10" w:history="1">
        <w:r w:rsidR="00954F9E" w:rsidRPr="005C5AB6">
          <w:rPr>
            <w:rStyle w:val="Hyperlink"/>
            <w:sz w:val="24"/>
            <w:szCs w:val="24"/>
          </w:rPr>
          <w:t>http://www.wired.com/wiredscience/2013/09/absurd-creature-of-the-week-zombie-ant-fungus/</w:t>
        </w:r>
      </w:hyperlink>
    </w:p>
    <w:p w:rsidR="00954F9E" w:rsidRDefault="00E83B84">
      <w:pPr>
        <w:rPr>
          <w:sz w:val="24"/>
          <w:szCs w:val="24"/>
        </w:rPr>
      </w:pPr>
      <w:hyperlink r:id="rId11" w:history="1">
        <w:r w:rsidR="00954F9E" w:rsidRPr="005C5AB6">
          <w:rPr>
            <w:rStyle w:val="Hyperlink"/>
            <w:sz w:val="24"/>
            <w:szCs w:val="24"/>
          </w:rPr>
          <w:t>http://news.psu.edu/story/277383/2013/05/21/research/getting-bottom-zombie-ant-phenomenon</w:t>
        </w:r>
      </w:hyperlink>
    </w:p>
    <w:p w:rsidR="00954F9E" w:rsidRDefault="00E83B84">
      <w:pPr>
        <w:rPr>
          <w:sz w:val="24"/>
          <w:szCs w:val="24"/>
        </w:rPr>
      </w:pPr>
      <w:hyperlink r:id="rId12" w:history="1">
        <w:r w:rsidR="00954F9E" w:rsidRPr="005C5AB6">
          <w:rPr>
            <w:rStyle w:val="Hyperlink"/>
            <w:sz w:val="24"/>
            <w:szCs w:val="24"/>
          </w:rPr>
          <w:t>http://metro.co.uk/2013/06/12/zombie-ants-fungus-the-last-of-us-playstation-3-3836808/</w:t>
        </w:r>
      </w:hyperlink>
    </w:p>
    <w:p w:rsidR="00954F9E" w:rsidRPr="00954F9E" w:rsidRDefault="00954F9E">
      <w:pPr>
        <w:rPr>
          <w:sz w:val="24"/>
          <w:szCs w:val="24"/>
        </w:rPr>
      </w:pPr>
    </w:p>
    <w:p w:rsidR="00BF5B75" w:rsidRDefault="00BF5B75"/>
    <w:sectPr w:rsidR="00BF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07"/>
    <w:rsid w:val="003A2718"/>
    <w:rsid w:val="00954F9E"/>
    <w:rsid w:val="00AA7707"/>
    <w:rsid w:val="00B26D68"/>
    <w:rsid w:val="00BF5B75"/>
    <w:rsid w:val="00C01389"/>
    <w:rsid w:val="00C36C95"/>
    <w:rsid w:val="00E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7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7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net/nature/bloodysuckers/leec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urenorth.com/fall/leeches/Leeches_2.html" TargetMode="External"/><Relationship Id="rId12" Type="http://schemas.openxmlformats.org/officeDocument/2006/relationships/hyperlink" Target="http://metro.co.uk/2013/06/12/zombie-ants-fungus-the-last-of-us-playstation-3-38368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bs.org/wnet/redgold/basics/leeches.html" TargetMode="External"/><Relationship Id="rId11" Type="http://schemas.openxmlformats.org/officeDocument/2006/relationships/hyperlink" Target="http://news.psu.edu/story/277383/2013/05/21/research/getting-bottom-zombie-ant-phenomeno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ired.com/wiredscience/2013/09/absurd-creature-of-the-week-zombie-ant-fung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dcterms:created xsi:type="dcterms:W3CDTF">2013-10-25T18:54:00Z</dcterms:created>
  <dcterms:modified xsi:type="dcterms:W3CDTF">2013-10-28T14:55:00Z</dcterms:modified>
</cp:coreProperties>
</file>